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690" w:rsidRPr="00E87DF6" w:rsidRDefault="00484690" w:rsidP="00484690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E87DF6">
        <w:rPr>
          <w:rFonts w:ascii="Times New Roman" w:hAnsi="Times New Roman" w:cs="Times New Roman"/>
          <w:b/>
          <w:i/>
          <w:sz w:val="36"/>
          <w:szCs w:val="36"/>
          <w:u w:val="single"/>
        </w:rPr>
        <w:t>О</w:t>
      </w:r>
      <w:r w:rsidR="00BB254C">
        <w:rPr>
          <w:rFonts w:ascii="Times New Roman" w:hAnsi="Times New Roman" w:cs="Times New Roman"/>
          <w:b/>
          <w:i/>
          <w:sz w:val="36"/>
          <w:szCs w:val="36"/>
          <w:u w:val="single"/>
        </w:rPr>
        <w:t>тчет группы «Сказка» за апрель 2019</w:t>
      </w:r>
      <w:r w:rsidRPr="00E87DF6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г.</w:t>
      </w:r>
    </w:p>
    <w:p w:rsidR="008576E7" w:rsidRDefault="002752A3" w:rsidP="00FB1D11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2752A3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3137535</wp:posOffset>
            </wp:positionH>
            <wp:positionV relativeFrom="paragraph">
              <wp:posOffset>1126490</wp:posOffset>
            </wp:positionV>
            <wp:extent cx="2879312" cy="2160000"/>
            <wp:effectExtent l="0" t="0" r="0" b="0"/>
            <wp:wrapTopAndBottom/>
            <wp:docPr id="11" name="Рисунок 11" descr="C:\Users\Звездочки\Desktop\Сказка апрель\20190426_1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очки\Desktop\Сказка апрель\20190426_1049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1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D11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1131570</wp:posOffset>
            </wp:positionV>
            <wp:extent cx="2879090" cy="2159635"/>
            <wp:effectExtent l="0" t="0" r="0" b="0"/>
            <wp:wrapTopAndBottom/>
            <wp:docPr id="2" name="Рисунок 2" descr="C:\Users\Звездочки\Desktop\Сказка апрель\20190401_14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очки\Desktop\Сказка апрель\20190401_144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54C">
        <w:rPr>
          <w:rFonts w:ascii="Times New Roman" w:hAnsi="Times New Roman" w:cs="Times New Roman"/>
          <w:sz w:val="32"/>
          <w:szCs w:val="36"/>
        </w:rPr>
        <w:t>Апрель начался темой «Кто построил этот дом?». Мы беседовали о том, где живут животные, сравнивали сказочные домики с и реальными местами обитания. Рассматривали иллюстрации с изображением разных зданий, познакомились со строительными профессиями взрослых.</w:t>
      </w:r>
    </w:p>
    <w:p w:rsidR="00BB254C" w:rsidRDefault="00BB254C" w:rsidP="00FB1D11">
      <w:pPr>
        <w:jc w:val="both"/>
        <w:rPr>
          <w:rFonts w:ascii="Times New Roman" w:hAnsi="Times New Roman" w:cs="Times New Roman"/>
          <w:sz w:val="32"/>
          <w:szCs w:val="36"/>
        </w:rPr>
      </w:pPr>
    </w:p>
    <w:p w:rsidR="00BB254C" w:rsidRDefault="002752A3" w:rsidP="00FB1D11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2752A3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1087120</wp:posOffset>
            </wp:positionV>
            <wp:extent cx="2868930" cy="1876425"/>
            <wp:effectExtent l="0" t="0" r="7620" b="9525"/>
            <wp:wrapTopAndBottom/>
            <wp:docPr id="13" name="Рисунок 13" descr="C:\Users\Звездочки\Desktop\Сказка апрель\20190402_15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очки\Desktop\Сказка апрель\20190402_155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6"/>
                    <a:stretch/>
                  </pic:blipFill>
                  <pic:spPr bwMode="auto">
                    <a:xfrm>
                      <a:off x="0" y="0"/>
                      <a:ext cx="286893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52A3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991870</wp:posOffset>
            </wp:positionV>
            <wp:extent cx="2695575" cy="2020570"/>
            <wp:effectExtent l="0" t="0" r="9525" b="0"/>
            <wp:wrapTopAndBottom/>
            <wp:docPr id="12" name="Рисунок 12" descr="C:\Users\Звездочки\Desktop\Сказка апрель\20190402_15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очки\Desktop\Сказка апрель\20190402_155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54C">
        <w:rPr>
          <w:rFonts w:ascii="Times New Roman" w:hAnsi="Times New Roman" w:cs="Times New Roman"/>
          <w:sz w:val="32"/>
          <w:szCs w:val="36"/>
        </w:rPr>
        <w:t>Мы разыграли с ребятами сказки «Три поросенка», «Заячья избушка». А «домик рыбок» (аквариум) мы наполнили лепными золотыми рыбками.</w:t>
      </w:r>
    </w:p>
    <w:p w:rsidR="00BB254C" w:rsidRDefault="002752A3" w:rsidP="00BB254C">
      <w:pPr>
        <w:jc w:val="both"/>
        <w:rPr>
          <w:rFonts w:ascii="Times New Roman" w:hAnsi="Times New Roman" w:cs="Times New Roman"/>
          <w:sz w:val="32"/>
          <w:szCs w:val="36"/>
        </w:rPr>
      </w:pPr>
      <w:r w:rsidRPr="00FB1D11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3223260</wp:posOffset>
            </wp:positionH>
            <wp:positionV relativeFrom="paragraph">
              <wp:posOffset>2543810</wp:posOffset>
            </wp:positionV>
            <wp:extent cx="2825750" cy="1945640"/>
            <wp:effectExtent l="0" t="0" r="0" b="0"/>
            <wp:wrapTopAndBottom/>
            <wp:docPr id="1" name="Рисунок 1" descr="C:\Users\Звездочки\Desktop\Сказка апрель\20190405_16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очки\Desktop\Сказка апрель\20190405_160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6"/>
                    <a:stretch/>
                  </pic:blipFill>
                  <pic:spPr bwMode="auto">
                    <a:xfrm>
                      <a:off x="0" y="0"/>
                      <a:ext cx="282575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52A3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 wp14:anchorId="2CC0CB13" wp14:editId="7B3B6992">
            <wp:simplePos x="0" y="0"/>
            <wp:positionH relativeFrom="column">
              <wp:posOffset>66675</wp:posOffset>
            </wp:positionH>
            <wp:positionV relativeFrom="paragraph">
              <wp:posOffset>2480945</wp:posOffset>
            </wp:positionV>
            <wp:extent cx="2794000" cy="2095500"/>
            <wp:effectExtent l="0" t="0" r="6350" b="0"/>
            <wp:wrapTopAndBottom/>
            <wp:docPr id="14" name="Рисунок 14" descr="C:\Users\Звездочки\Desktop\Сказка апрель\20190402_15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здочки\Desktop\Сказка апрель\20190402_155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54C" w:rsidRDefault="00BB254C" w:rsidP="00FB1D11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lastRenderedPageBreak/>
        <w:t xml:space="preserve">Работая по теме «Что там в небе голубом?», мы говорили о том, что летает в небе – птицы, самолеты, вертолеты, узнали, что у них общего, что помогает им держаться в воздухе. </w:t>
      </w:r>
    </w:p>
    <w:p w:rsidR="00BB254C" w:rsidRDefault="00722926" w:rsidP="00FB1D11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722926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2992755</wp:posOffset>
            </wp:positionV>
            <wp:extent cx="2613025" cy="1960245"/>
            <wp:effectExtent l="0" t="0" r="0" b="1905"/>
            <wp:wrapTopAndBottom/>
            <wp:docPr id="16" name="Рисунок 16" descr="C:\Users\Звездочки\Desktop\Сказка апрель\20190409_1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вездочки\Desktop\Сказка апрель\20190409_103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926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137160</wp:posOffset>
            </wp:positionH>
            <wp:positionV relativeFrom="paragraph">
              <wp:posOffset>2915285</wp:posOffset>
            </wp:positionV>
            <wp:extent cx="2638425" cy="1979295"/>
            <wp:effectExtent l="0" t="0" r="9525" b="1905"/>
            <wp:wrapTopAndBottom/>
            <wp:docPr id="15" name="Рисунок 15" descr="C:\Users\Звездочки\Desktop\Сказка апрель\20190409_10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очки\Desktop\Сказка апрель\20190409_103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54C">
        <w:rPr>
          <w:rFonts w:ascii="Times New Roman" w:hAnsi="Times New Roman" w:cs="Times New Roman"/>
          <w:sz w:val="32"/>
          <w:szCs w:val="36"/>
        </w:rPr>
        <w:t>Мы наблюдали за облаками, учились видеть в них разные образы и передали впечатления в аппликации «Живые облака». В лепке освоили новый прием «цветовую растяжку» и разыграли с игрушками сказку «Что случилось с крокодилом?»</w:t>
      </w:r>
    </w:p>
    <w:p w:rsidR="00FB1D11" w:rsidRPr="00722926" w:rsidRDefault="007D0AE6" w:rsidP="00FB1D11">
      <w:pPr>
        <w:ind w:firstLine="709"/>
        <w:jc w:val="both"/>
        <w:rPr>
          <w:rFonts w:ascii="Times New Roman" w:hAnsi="Times New Roman" w:cs="Times New Roman"/>
          <w:sz w:val="20"/>
          <w:szCs w:val="36"/>
        </w:rPr>
      </w:pPr>
      <w:r w:rsidRPr="00722926">
        <w:rPr>
          <w:rFonts w:ascii="Times New Roman" w:hAnsi="Times New Roman" w:cs="Times New Roman"/>
          <w:noProof/>
          <w:sz w:val="20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2908300" cy="1638300"/>
            <wp:effectExtent l="0" t="0" r="6350" b="0"/>
            <wp:wrapTopAndBottom/>
            <wp:docPr id="7" name="Рисунок 7" descr="C:\Users\Звездочки\Desktop\Сказка апрель\20190426_09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ездочки\Desktop\Сказка апрель\20190426_090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4" b="15309"/>
                    <a:stretch/>
                  </pic:blipFill>
                  <pic:spPr bwMode="auto">
                    <a:xfrm>
                      <a:off x="0" y="0"/>
                      <a:ext cx="290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D11" w:rsidRPr="00722926">
        <w:rPr>
          <w:rFonts w:ascii="Times New Roman" w:hAnsi="Times New Roman" w:cs="Times New Roman"/>
          <w:noProof/>
          <w:sz w:val="20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0</wp:posOffset>
            </wp:positionV>
            <wp:extent cx="2688590" cy="1769745"/>
            <wp:effectExtent l="0" t="0" r="0" b="1905"/>
            <wp:wrapTopAndBottom/>
            <wp:docPr id="10" name="Рисунок 10" descr="C:\Users\Звездочки\Desktop\Сказка апрель\20190419_14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вездочки\Desktop\Сказка апрель\20190419_140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5" b="4762"/>
                    <a:stretch/>
                  </pic:blipFill>
                  <pic:spPr bwMode="auto">
                    <a:xfrm>
                      <a:off x="0" y="0"/>
                      <a:ext cx="268859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54C" w:rsidRDefault="00722926" w:rsidP="00722926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FB1D11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 wp14:anchorId="2393732C" wp14:editId="6AB62D22">
            <wp:simplePos x="0" y="0"/>
            <wp:positionH relativeFrom="margin">
              <wp:posOffset>161925</wp:posOffset>
            </wp:positionH>
            <wp:positionV relativeFrom="paragraph">
              <wp:posOffset>1591945</wp:posOffset>
            </wp:positionV>
            <wp:extent cx="2491740" cy="1868805"/>
            <wp:effectExtent l="0" t="0" r="3810" b="0"/>
            <wp:wrapTopAndBottom/>
            <wp:docPr id="3" name="Рисунок 3" descr="C:\Users\Звездочки\Desktop\Сказка апрель\20190419_13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очки\Desktop\Сказка апрель\20190419_135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926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1584325</wp:posOffset>
            </wp:positionV>
            <wp:extent cx="2571750" cy="1928495"/>
            <wp:effectExtent l="0" t="0" r="0" b="0"/>
            <wp:wrapTopAndBottom/>
            <wp:docPr id="19" name="Рисунок 19" descr="C:\Users\Звездочки\Desktop\Сказка апрель\20190418_1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вездочки\Desktop\Сказка апрель\20190418_16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54C">
        <w:rPr>
          <w:rFonts w:ascii="Times New Roman" w:hAnsi="Times New Roman" w:cs="Times New Roman"/>
          <w:sz w:val="32"/>
          <w:szCs w:val="36"/>
        </w:rPr>
        <w:t xml:space="preserve">Тема «Выдумщики и изобретатели». На этой неделе мы беседовали с ребятами об изобретениях людей, побывали на экскурсии в методическом кабинете, где Любовь Николаевна познакомила нас с работой компьютера. Мы прочитали сказку </w:t>
      </w:r>
      <w:proofErr w:type="spellStart"/>
      <w:r w:rsidR="00BB254C">
        <w:rPr>
          <w:rFonts w:ascii="Times New Roman" w:hAnsi="Times New Roman" w:cs="Times New Roman"/>
          <w:sz w:val="32"/>
          <w:szCs w:val="36"/>
        </w:rPr>
        <w:t>Б.Заходера</w:t>
      </w:r>
      <w:proofErr w:type="spellEnd"/>
      <w:r w:rsidR="00BB254C">
        <w:rPr>
          <w:rFonts w:ascii="Times New Roman" w:hAnsi="Times New Roman" w:cs="Times New Roman"/>
          <w:sz w:val="32"/>
          <w:szCs w:val="36"/>
        </w:rPr>
        <w:t xml:space="preserve"> и создали образы героев этой сказки аппликативным способом. Разыграли отдельные эпизоды этой сказки.</w:t>
      </w:r>
      <w:r w:rsidRPr="0072292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B254C" w:rsidRPr="00757A81" w:rsidRDefault="00757A81" w:rsidP="00BB254C">
      <w:pPr>
        <w:jc w:val="both"/>
        <w:rPr>
          <w:rFonts w:ascii="Times New Roman" w:hAnsi="Times New Roman" w:cs="Times New Roman"/>
          <w:sz w:val="16"/>
          <w:szCs w:val="36"/>
        </w:rPr>
      </w:pPr>
      <w:r w:rsidRPr="00757A81">
        <w:rPr>
          <w:rFonts w:ascii="Times New Roman" w:hAnsi="Times New Roman" w:cs="Times New Roman"/>
          <w:noProof/>
          <w:sz w:val="16"/>
          <w:szCs w:val="36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12065</wp:posOffset>
            </wp:positionV>
            <wp:extent cx="2343785" cy="1757680"/>
            <wp:effectExtent l="0" t="0" r="0" b="0"/>
            <wp:wrapTopAndBottom/>
            <wp:docPr id="17" name="Рисунок 17" descr="C:\Users\Звездочки\Desktop\Сказка апрель\20190417_1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ездочки\Desktop\Сказка апрель\20190417_1003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A81">
        <w:rPr>
          <w:rFonts w:ascii="Times New Roman" w:hAnsi="Times New Roman" w:cs="Times New Roman"/>
          <w:noProof/>
          <w:sz w:val="1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441960</wp:posOffset>
            </wp:positionH>
            <wp:positionV relativeFrom="paragraph">
              <wp:posOffset>40640</wp:posOffset>
            </wp:positionV>
            <wp:extent cx="2352675" cy="1765300"/>
            <wp:effectExtent l="0" t="0" r="9525" b="6350"/>
            <wp:wrapTopAndBottom/>
            <wp:docPr id="18" name="Рисунок 18" descr="C:\Users\Звездочки\Desktop\Сказка апрель\20190417_1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вездочки\Desktop\Сказка апрель\20190417_100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D11" w:rsidRDefault="00757A81" w:rsidP="00722926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FB1D11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5A2F4071" wp14:editId="61C82330">
            <wp:simplePos x="0" y="0"/>
            <wp:positionH relativeFrom="margin">
              <wp:posOffset>604520</wp:posOffset>
            </wp:positionH>
            <wp:positionV relativeFrom="paragraph">
              <wp:posOffset>1572260</wp:posOffset>
            </wp:positionV>
            <wp:extent cx="2373630" cy="1781175"/>
            <wp:effectExtent l="0" t="0" r="7620" b="9525"/>
            <wp:wrapTopAndBottom/>
            <wp:docPr id="4" name="Рисунок 4" descr="C:\Users\Звездочки\Desktop\Сказка апрель\20190423_15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здочки\Desktop\Сказка апрель\20190423_150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D11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1752600</wp:posOffset>
            </wp:positionV>
            <wp:extent cx="1941830" cy="1456055"/>
            <wp:effectExtent l="0" t="4763" r="0" b="0"/>
            <wp:wrapTopAndBottom/>
            <wp:docPr id="9" name="Рисунок 9" descr="C:\Users\Звездочки\Desktop\Сказка апрель\20190423_15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вездочки\Desktop\Сказка апрель\20190423_1506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183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6ED">
        <w:rPr>
          <w:rFonts w:ascii="Times New Roman" w:hAnsi="Times New Roman" w:cs="Times New Roman"/>
          <w:sz w:val="32"/>
          <w:szCs w:val="36"/>
        </w:rPr>
        <w:t>Последнюю неделю апреля особое внимание мы уделяли наблюдениям за весенними изменениями в природе, знакомились с насекомыми. Рассматривали иллюстрации с их изображением, читали статьи в энциклопедиях, стихи, рассказы, сказки то них. Мы обсуждали с ребятами, откуда берется мед, как пчелы собирают нектар, а игрушка пчелка стала героиней этой недели.</w:t>
      </w:r>
    </w:p>
    <w:p w:rsidR="007776ED" w:rsidRDefault="007776ED" w:rsidP="00757A81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Родители Макара Н. и Никиты М. приняли участие в изготовлении спорти</w:t>
      </w:r>
      <w:r w:rsidR="00FB1D11">
        <w:rPr>
          <w:rFonts w:ascii="Times New Roman" w:hAnsi="Times New Roman" w:cs="Times New Roman"/>
          <w:sz w:val="32"/>
          <w:szCs w:val="36"/>
        </w:rPr>
        <w:t xml:space="preserve">вных поделок, а родители Димы, </w:t>
      </w:r>
      <w:r>
        <w:rPr>
          <w:rFonts w:ascii="Times New Roman" w:hAnsi="Times New Roman" w:cs="Times New Roman"/>
          <w:sz w:val="32"/>
          <w:szCs w:val="36"/>
        </w:rPr>
        <w:t>Никиты М., Даши П., Ксюши и Лёши приняли участие в уборке нашего участка. Мамы Кати и Вики, Даши Т. И Алисы напе</w:t>
      </w:r>
      <w:r w:rsidR="00FB1D11">
        <w:rPr>
          <w:rFonts w:ascii="Times New Roman" w:hAnsi="Times New Roman" w:cs="Times New Roman"/>
          <w:sz w:val="32"/>
          <w:szCs w:val="36"/>
        </w:rPr>
        <w:t>ч</w:t>
      </w:r>
      <w:r>
        <w:rPr>
          <w:rFonts w:ascii="Times New Roman" w:hAnsi="Times New Roman" w:cs="Times New Roman"/>
          <w:sz w:val="32"/>
          <w:szCs w:val="36"/>
        </w:rPr>
        <w:t>атали для нас книги Маршака и Михалкова.</w:t>
      </w:r>
    </w:p>
    <w:p w:rsidR="008576E7" w:rsidRDefault="00757A81" w:rsidP="00757A81">
      <w:pPr>
        <w:spacing w:after="0"/>
        <w:jc w:val="both"/>
        <w:rPr>
          <w:rFonts w:ascii="Times New Roman" w:hAnsi="Times New Roman" w:cs="Times New Roman"/>
          <w:sz w:val="32"/>
          <w:szCs w:val="36"/>
        </w:rPr>
      </w:pPr>
      <w:r w:rsidRPr="00757A81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1702435</wp:posOffset>
            </wp:positionV>
            <wp:extent cx="2451100" cy="1358265"/>
            <wp:effectExtent l="0" t="0" r="6350" b="0"/>
            <wp:wrapTopAndBottom/>
            <wp:docPr id="20" name="Рисунок 20" descr="C:\Users\Звездочки\Desktop\Сказка апрель\20190426_1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вездочки\Desktop\Сказка апрель\20190426_110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8" b="18599"/>
                    <a:stretch/>
                  </pic:blipFill>
                  <pic:spPr bwMode="auto">
                    <a:xfrm>
                      <a:off x="0" y="0"/>
                      <a:ext cx="245110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FB1D11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239395</wp:posOffset>
            </wp:positionV>
            <wp:extent cx="2380615" cy="1371600"/>
            <wp:effectExtent l="0" t="0" r="635" b="0"/>
            <wp:wrapTopAndBottom/>
            <wp:docPr id="8" name="Рисунок 8" descr="C:\Users\Звездочки\Desktop\Сказка апрель\20190422_11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вездочки\Desktop\Сказка апрель\20190422_113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6" b="8250"/>
                    <a:stretch/>
                  </pic:blipFill>
                  <pic:spPr bwMode="auto">
                    <a:xfrm>
                      <a:off x="0" y="0"/>
                      <a:ext cx="23806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B1D11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1715770</wp:posOffset>
            </wp:positionV>
            <wp:extent cx="2773045" cy="1336675"/>
            <wp:effectExtent l="0" t="0" r="8255" b="0"/>
            <wp:wrapTopAndBottom/>
            <wp:docPr id="6" name="Рисунок 6" descr="C:\Users\Звездочки\Desktop\Сказка апрель\20190426_10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вездочки\Desktop\Сказка апрель\20190426_105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8" b="21456"/>
                    <a:stretch/>
                  </pic:blipFill>
                  <pic:spPr bwMode="auto">
                    <a:xfrm>
                      <a:off x="0" y="0"/>
                      <a:ext cx="277304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D11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2643505" cy="1219200"/>
            <wp:effectExtent l="0" t="0" r="4445" b="0"/>
            <wp:wrapTopAndBottom/>
            <wp:docPr id="5" name="Рисунок 5" descr="C:\Users\Звездочки\Desktop\Сказка апрель\20190425_15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очки\Desktop\Сказка апрель\20190425_15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6" b="22672"/>
                    <a:stretch/>
                  </pic:blipFill>
                  <pic:spPr bwMode="auto">
                    <a:xfrm>
                      <a:off x="0" y="0"/>
                      <a:ext cx="264350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33D">
        <w:rPr>
          <w:rFonts w:ascii="Times New Roman" w:hAnsi="Times New Roman" w:cs="Times New Roman"/>
          <w:sz w:val="32"/>
          <w:szCs w:val="36"/>
        </w:rPr>
        <w:t>Спасибо всем!</w:t>
      </w:r>
    </w:p>
    <w:sectPr w:rsidR="008576E7" w:rsidSect="00BB254C">
      <w:pgSz w:w="11906" w:h="16838"/>
      <w:pgMar w:top="851" w:right="851" w:bottom="851" w:left="1134" w:header="709" w:footer="709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2BB"/>
    <w:rsid w:val="0000633D"/>
    <w:rsid w:val="000C653A"/>
    <w:rsid w:val="002752A3"/>
    <w:rsid w:val="00303D67"/>
    <w:rsid w:val="003222BB"/>
    <w:rsid w:val="00480518"/>
    <w:rsid w:val="00484690"/>
    <w:rsid w:val="004F193C"/>
    <w:rsid w:val="00553F03"/>
    <w:rsid w:val="005F5401"/>
    <w:rsid w:val="00722926"/>
    <w:rsid w:val="007406D1"/>
    <w:rsid w:val="00757A81"/>
    <w:rsid w:val="007776ED"/>
    <w:rsid w:val="007D0AE6"/>
    <w:rsid w:val="00835DE0"/>
    <w:rsid w:val="008576E7"/>
    <w:rsid w:val="00865937"/>
    <w:rsid w:val="008C602A"/>
    <w:rsid w:val="00A653B4"/>
    <w:rsid w:val="00AE7DB5"/>
    <w:rsid w:val="00BB254C"/>
    <w:rsid w:val="00BF55A1"/>
    <w:rsid w:val="00C135E7"/>
    <w:rsid w:val="00D3652D"/>
    <w:rsid w:val="00DB7A6E"/>
    <w:rsid w:val="00E8206A"/>
    <w:rsid w:val="00E87DF6"/>
    <w:rsid w:val="00F82A38"/>
    <w:rsid w:val="00FB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25A65"/>
  <w15:chartTrackingRefBased/>
  <w15:docId w15:val="{070F5F9D-620B-439D-A934-2F3656A5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Звездочки</cp:lastModifiedBy>
  <cp:revision>13</cp:revision>
  <dcterms:created xsi:type="dcterms:W3CDTF">2018-10-01T12:43:00Z</dcterms:created>
  <dcterms:modified xsi:type="dcterms:W3CDTF">2019-05-13T04:44:00Z</dcterms:modified>
</cp:coreProperties>
</file>